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C5C" w:rsidRPr="00A51D13" w:rsidRDefault="00483C5C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Приложение № </w:t>
      </w:r>
      <w:r w:rsidR="00C978B8">
        <w:rPr>
          <w:sz w:val="28"/>
          <w:szCs w:val="28"/>
        </w:rPr>
        <w:t>1</w:t>
      </w:r>
      <w:r w:rsidR="00927C24">
        <w:rPr>
          <w:sz w:val="28"/>
          <w:szCs w:val="28"/>
        </w:rPr>
        <w:t>7</w:t>
      </w:r>
    </w:p>
    <w:p w:rsidR="00483C5C" w:rsidRPr="00C36840" w:rsidRDefault="00483C5C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</w:t>
      </w:r>
      <w:r w:rsidR="0099788E">
        <w:rPr>
          <w:sz w:val="28"/>
          <w:szCs w:val="28"/>
        </w:rPr>
        <w:t>Договор</w:t>
      </w:r>
      <w:r w:rsidR="00A51D13">
        <w:rPr>
          <w:sz w:val="28"/>
          <w:szCs w:val="28"/>
        </w:rPr>
        <w:t>у от «___»______</w:t>
      </w:r>
      <w:r w:rsidRPr="00C36840">
        <w:rPr>
          <w:sz w:val="28"/>
          <w:szCs w:val="28"/>
        </w:rPr>
        <w:t xml:space="preserve">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483C5C" w:rsidRPr="00C36840" w:rsidRDefault="00483C5C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483C5C" w:rsidRPr="00040DF5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040DF5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«___»_______20___г.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  <w:r w:rsidRPr="00C36840">
        <w:rPr>
          <w:sz w:val="28"/>
          <w:szCs w:val="28"/>
        </w:rPr>
        <w:t>,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</w:t>
      </w:r>
      <w:proofErr w:type="gramStart"/>
      <w:r w:rsidRPr="00C36840">
        <w:rPr>
          <w:sz w:val="28"/>
          <w:szCs w:val="28"/>
        </w:rPr>
        <w:t>от</w:t>
      </w:r>
      <w:proofErr w:type="gramEnd"/>
      <w:r w:rsidRPr="00C36840">
        <w:rPr>
          <w:sz w:val="28"/>
          <w:szCs w:val="28"/>
        </w:rPr>
        <w:t xml:space="preserve"> ________, в лице ________________________________________________________, действующего на основании _____________________, по просьбе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(указывается наименование Поставщика по </w:t>
      </w:r>
      <w:r w:rsidR="0099788E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у), адрес места нахождения _____________________________________________,ИНН/КПП _______/______, ОГРН _________________________, именуемого в дальнейшем «Принципал», дает в пользу</w:t>
      </w:r>
      <w:r w:rsidRPr="00B6169D">
        <w:rPr>
          <w:sz w:val="28"/>
          <w:szCs w:val="28"/>
        </w:rPr>
        <w:t xml:space="preserve"> </w:t>
      </w:r>
      <w:r w:rsidR="00B50A20">
        <w:rPr>
          <w:sz w:val="28"/>
          <w:szCs w:val="28"/>
        </w:rPr>
        <w:t>А</w:t>
      </w:r>
      <w:r w:rsidRPr="00B6169D">
        <w:rPr>
          <w:sz w:val="28"/>
          <w:szCs w:val="28"/>
        </w:rPr>
        <w:t>кционерног</w:t>
      </w:r>
      <w:r w:rsidR="00B50A20">
        <w:rPr>
          <w:sz w:val="28"/>
          <w:szCs w:val="28"/>
        </w:rPr>
        <w:t>о общества «Атомстройэкспорт» (</w:t>
      </w:r>
      <w:r w:rsidRPr="00B6169D">
        <w:rPr>
          <w:sz w:val="28"/>
          <w:szCs w:val="28"/>
        </w:rPr>
        <w:t xml:space="preserve">АО АСЭ) (Юридический адрес: 127434, </w:t>
      </w:r>
      <w:proofErr w:type="spellStart"/>
      <w:r w:rsidRPr="00B6169D">
        <w:rPr>
          <w:sz w:val="28"/>
          <w:szCs w:val="28"/>
        </w:rPr>
        <w:t>г</w:t>
      </w:r>
      <w:proofErr w:type="gramStart"/>
      <w:r w:rsidRPr="00B6169D">
        <w:rPr>
          <w:sz w:val="28"/>
          <w:szCs w:val="28"/>
        </w:rPr>
        <w:t>.</w:t>
      </w:r>
      <w:bookmarkStart w:id="0" w:name="_GoBack"/>
      <w:bookmarkEnd w:id="0"/>
      <w:r w:rsidRPr="00B6169D">
        <w:rPr>
          <w:sz w:val="28"/>
          <w:szCs w:val="28"/>
        </w:rPr>
        <w:t>М</w:t>
      </w:r>
      <w:proofErr w:type="gramEnd"/>
      <w:r w:rsidRPr="00B6169D">
        <w:rPr>
          <w:sz w:val="28"/>
          <w:szCs w:val="28"/>
        </w:rPr>
        <w:t>осква</w:t>
      </w:r>
      <w:proofErr w:type="spellEnd"/>
      <w:r w:rsidRPr="00B6169D">
        <w:rPr>
          <w:sz w:val="28"/>
          <w:szCs w:val="28"/>
        </w:rPr>
        <w:t>, Дмитровское шоссе, д. 2, стр.1, ИНН 7701186067, КПП 997450001, ОГРН 1027739496014)</w:t>
      </w:r>
      <w:r w:rsidRPr="00C36840">
        <w:rPr>
          <w:sz w:val="28"/>
          <w:szCs w:val="28"/>
        </w:rPr>
        <w:t>, именуемого в дальнейшем «Бенефициар», следующее обязательство: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 В случае неисполнения или ненадлежащего исполнения Принципалом гарантийных обязательств, предусмотренных </w:t>
      </w:r>
      <w:r w:rsidR="0099788E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ом (наименование </w:t>
      </w:r>
      <w:r w:rsidR="0099788E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а, номер, дата </w:t>
      </w:r>
      <w:r w:rsidR="0099788E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а), заключенным между Принципалом и Бенефициаром (далее – </w:t>
      </w:r>
      <w:r w:rsidR="0099788E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</w:t>
      </w:r>
      <w:proofErr w:type="gramStart"/>
      <w:r w:rsidRPr="00C36840">
        <w:rPr>
          <w:sz w:val="28"/>
          <w:szCs w:val="28"/>
        </w:rPr>
        <w:t xml:space="preserve"> _________________ (_____________________________________________) </w:t>
      </w:r>
      <w:proofErr w:type="gramEnd"/>
      <w:r w:rsidRPr="00C36840">
        <w:rPr>
          <w:sz w:val="28"/>
          <w:szCs w:val="28"/>
        </w:rPr>
        <w:t>рублей.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</w:t>
      </w:r>
      <w:r w:rsidRPr="00C36840">
        <w:rPr>
          <w:sz w:val="28"/>
          <w:szCs w:val="28"/>
        </w:rPr>
        <w:lastRenderedPageBreak/>
        <w:t>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6. Настоящая банковская гарантия вступает в силу со дня ее выдачи и действует </w:t>
      </w:r>
      <w:proofErr w:type="gramStart"/>
      <w:r w:rsidRPr="00C36840">
        <w:rPr>
          <w:sz w:val="28"/>
          <w:szCs w:val="28"/>
        </w:rPr>
        <w:t>до</w:t>
      </w:r>
      <w:proofErr w:type="gramEnd"/>
      <w:r w:rsidRPr="00C36840">
        <w:rPr>
          <w:sz w:val="28"/>
          <w:szCs w:val="28"/>
        </w:rPr>
        <w:t xml:space="preserve"> ___________________.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10. Споры по настоящей гарантии подлежат рассмотрению в Арбитражном суде </w:t>
      </w:r>
      <w:r w:rsidRPr="00CF3BD0">
        <w:rPr>
          <w:sz w:val="28"/>
          <w:szCs w:val="28"/>
        </w:rPr>
        <w:t>Нижегородской области</w:t>
      </w:r>
      <w:r w:rsidRPr="00C36840">
        <w:rPr>
          <w:sz w:val="28"/>
          <w:szCs w:val="28"/>
        </w:rPr>
        <w:t>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Подписано и скреплено круглой печатью Гаранта ________числа ________ месяца 20__ года.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Default="00483C5C" w:rsidP="008018A0">
      <w:pPr>
        <w:jc w:val="both"/>
        <w:rPr>
          <w:sz w:val="28"/>
          <w:szCs w:val="28"/>
          <w:lang w:val="en-US"/>
        </w:rPr>
      </w:pPr>
      <w:r w:rsidRPr="00C36840">
        <w:rPr>
          <w:sz w:val="28"/>
          <w:szCs w:val="28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483C5C" w:rsidTr="003D3BBB">
        <w:trPr>
          <w:trHeight w:val="696"/>
          <w:jc w:val="center"/>
        </w:trPr>
        <w:tc>
          <w:tcPr>
            <w:tcW w:w="4965" w:type="dxa"/>
            <w:vAlign w:val="bottom"/>
          </w:tcPr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483C5C" w:rsidTr="003D3BBB">
        <w:trPr>
          <w:trHeight w:val="1938"/>
          <w:jc w:val="center"/>
        </w:trPr>
        <w:tc>
          <w:tcPr>
            <w:tcW w:w="4965" w:type="dxa"/>
          </w:tcPr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483C5C" w:rsidRPr="003D3BBB" w:rsidRDefault="00483C5C" w:rsidP="008018A0">
      <w:pPr>
        <w:jc w:val="both"/>
        <w:rPr>
          <w:sz w:val="28"/>
          <w:szCs w:val="28"/>
          <w:lang w:val="en-US"/>
        </w:rPr>
      </w:pPr>
    </w:p>
    <w:sectPr w:rsidR="00483C5C" w:rsidRPr="003D3BBB" w:rsidSect="00837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formatting="1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5BAA"/>
    <w:rsid w:val="00040DF5"/>
    <w:rsid w:val="001475D9"/>
    <w:rsid w:val="00230430"/>
    <w:rsid w:val="002A452F"/>
    <w:rsid w:val="002B12BA"/>
    <w:rsid w:val="00384EC2"/>
    <w:rsid w:val="003C4F03"/>
    <w:rsid w:val="003D3BBB"/>
    <w:rsid w:val="00446818"/>
    <w:rsid w:val="00467C64"/>
    <w:rsid w:val="00472C3A"/>
    <w:rsid w:val="00483C5C"/>
    <w:rsid w:val="004868BD"/>
    <w:rsid w:val="005742FD"/>
    <w:rsid w:val="008018A0"/>
    <w:rsid w:val="008370A0"/>
    <w:rsid w:val="008829EB"/>
    <w:rsid w:val="00927C24"/>
    <w:rsid w:val="009611D0"/>
    <w:rsid w:val="0099788E"/>
    <w:rsid w:val="00A170B3"/>
    <w:rsid w:val="00A51D13"/>
    <w:rsid w:val="00AA4F60"/>
    <w:rsid w:val="00B50A20"/>
    <w:rsid w:val="00B6169D"/>
    <w:rsid w:val="00C33FFD"/>
    <w:rsid w:val="00C36840"/>
    <w:rsid w:val="00C978B8"/>
    <w:rsid w:val="00CF3BD0"/>
    <w:rsid w:val="00D2770C"/>
    <w:rsid w:val="00D30BC8"/>
    <w:rsid w:val="00E02B41"/>
    <w:rsid w:val="00E65BAA"/>
    <w:rsid w:val="00E87013"/>
    <w:rsid w:val="00FA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3D3BBB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3D3BBB"/>
    <w:rPr>
      <w:rFonts w:ascii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0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19</cp:revision>
  <dcterms:created xsi:type="dcterms:W3CDTF">2013-12-16T07:43:00Z</dcterms:created>
  <dcterms:modified xsi:type="dcterms:W3CDTF">2015-03-13T11:13:00Z</dcterms:modified>
</cp:coreProperties>
</file>